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05" w:rsidRDefault="000B0CE2">
      <w:pPr>
        <w:rPr>
          <w:lang w:val="ka-GE"/>
        </w:rPr>
      </w:pPr>
      <w:r>
        <w:rPr>
          <w:lang w:val="ka-GE"/>
        </w:rPr>
        <w:t>ძვირფასო სტუდენტებო!</w:t>
      </w:r>
    </w:p>
    <w:p w:rsidR="000B0CE2" w:rsidRDefault="000B0CE2">
      <w:pPr>
        <w:rPr>
          <w:lang w:val="ka-GE"/>
        </w:rPr>
      </w:pPr>
      <w:r>
        <w:rPr>
          <w:lang w:val="ka-GE"/>
        </w:rPr>
        <w:t>მინდა პრეზენტაცია მოამზადოთ სემდეგი გეგმის მიხედვით:</w:t>
      </w:r>
    </w:p>
    <w:p w:rsidR="000B0CE2" w:rsidRDefault="000B0CE2" w:rsidP="000B0CE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აირჩიეთ რომელიმე ერთი ინგლისური სიტყვა</w:t>
      </w:r>
    </w:p>
    <w:p w:rsidR="000B0CE2" w:rsidRDefault="000B0CE2" w:rsidP="000B0CE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შეადარეთ</w:t>
      </w:r>
      <w:r w:rsidR="00D21E16">
        <w:rPr>
          <w:lang w:val="ka-GE"/>
        </w:rPr>
        <w:t xml:space="preserve"> ამ სიტყვის</w:t>
      </w:r>
      <w:r>
        <w:rPr>
          <w:lang w:val="ka-GE"/>
        </w:rPr>
        <w:t xml:space="preserve"> სიტყვა-სტატია ხუთ სასწავლო ლექსიკონში: ოქსფორდი, კემბრიჯი, კოლინზი, მაკმილანი და ლონგმენი. ბმულები ამ ონლაინ-ლექსიკონებზე არის </w:t>
      </w:r>
      <w:r w:rsidR="00D21E16">
        <w:rPr>
          <w:lang w:val="ka-GE"/>
        </w:rPr>
        <w:t>თ</w:t>
      </w:r>
      <w:r>
        <w:rPr>
          <w:lang w:val="ka-GE"/>
        </w:rPr>
        <w:t>ქვენი სალექციო კურსის ბოლოს</w:t>
      </w:r>
    </w:p>
    <w:p w:rsidR="000B0CE2" w:rsidRDefault="000B0CE2" w:rsidP="000B0CE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სალექსიკონო სიტყვა-სტატიების შედარებისას ყურადღება მიაქციეთ იმ კომპონენტებს, რაც ისწავლეთ თეორიულ საგანში „ლექსიკოგრაფიის საფუძვლები“: მართლწერა, წარმოთქმა, გრამატიკული და სხვა კვალიფიკაციები, სიტყვის პოლისემიური მნიშვნელობების აღწერა, იდიომატური გამოთქმები და სხვა.</w:t>
      </w:r>
    </w:p>
    <w:p w:rsidR="000B0CE2" w:rsidRDefault="000B0CE2" w:rsidP="000B0CE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დაწერეთ სამგვერდიანი პრეზენტაცია, სადაც კი არ ჩამოთვლით რომელ ლექსიკონში რა მნიშვნელობაა</w:t>
      </w:r>
      <w:r w:rsidR="00B13706">
        <w:rPr>
          <w:lang w:val="ka-GE"/>
        </w:rPr>
        <w:t xml:space="preserve">, არამედ გააანალიზებთ ხუთივე ლექსიკონის ინფორმაციას და დაწერთ ანალიტიკურ მიმოხილვას რა მოგწონთ, რა არ მოგწონთ, რომელი ლექსიკონი </w:t>
      </w:r>
      <w:r w:rsidR="00D21E16">
        <w:rPr>
          <w:lang w:val="ka-GE"/>
        </w:rPr>
        <w:t xml:space="preserve">უფრო სრულყოფილია, </w:t>
      </w:r>
      <w:r w:rsidR="00B13706">
        <w:rPr>
          <w:lang w:val="ka-GE"/>
        </w:rPr>
        <w:t>უკეთესია, რატომ და ა.შ.</w:t>
      </w:r>
      <w:r>
        <w:rPr>
          <w:lang w:val="ka-GE"/>
        </w:rPr>
        <w:t xml:space="preserve"> </w:t>
      </w:r>
    </w:p>
    <w:p w:rsidR="00D21E16" w:rsidRPr="00D21E16" w:rsidRDefault="00D21E16" w:rsidP="000B0CE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პრეზენტაცია აკრიფეთ კომპიუტერში და ფაილი გამომიგზავნეთ მისამართზე: </w:t>
      </w:r>
      <w:hyperlink r:id="rId5" w:history="1">
        <w:r w:rsidRPr="00464B7A">
          <w:rPr>
            <w:rStyle w:val="Hyperlink"/>
          </w:rPr>
          <w:t>tinatin.margalitadze@tsu.ge</w:t>
        </w:r>
      </w:hyperlink>
    </w:p>
    <w:p w:rsidR="00D21E16" w:rsidRDefault="00D21E16" w:rsidP="00D21E16">
      <w:pPr>
        <w:rPr>
          <w:lang w:val="ka-GE"/>
        </w:rPr>
      </w:pPr>
      <w:r>
        <w:rPr>
          <w:lang w:val="ka-GE"/>
        </w:rPr>
        <w:t>გისურვებთ წარმატებას</w:t>
      </w:r>
    </w:p>
    <w:p w:rsidR="00D21E16" w:rsidRDefault="00D21E16" w:rsidP="00D21E16">
      <w:pPr>
        <w:rPr>
          <w:lang w:val="ka-GE"/>
        </w:rPr>
      </w:pPr>
      <w:r>
        <w:rPr>
          <w:lang w:val="ka-GE"/>
        </w:rPr>
        <w:t>ველი თქვენს პრეზენტაციებს</w:t>
      </w:r>
    </w:p>
    <w:p w:rsidR="00D21E16" w:rsidRPr="00D21E16" w:rsidRDefault="00D21E16" w:rsidP="00D21E16">
      <w:pPr>
        <w:rPr>
          <w:lang w:val="ka-GE"/>
        </w:rPr>
      </w:pPr>
      <w:r>
        <w:rPr>
          <w:lang w:val="ka-GE"/>
        </w:rPr>
        <w:t>თ</w:t>
      </w:r>
      <w:bookmarkStart w:id="0" w:name="_GoBack"/>
      <w:bookmarkEnd w:id="0"/>
      <w:r>
        <w:rPr>
          <w:lang w:val="ka-GE"/>
        </w:rPr>
        <w:t>ინა</w:t>
      </w:r>
    </w:p>
    <w:sectPr w:rsidR="00D21E16" w:rsidRPr="00D2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42"/>
    <w:multiLevelType w:val="hybridMultilevel"/>
    <w:tmpl w:val="9C1A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1"/>
    <w:rsid w:val="000B0CE2"/>
    <w:rsid w:val="00B13706"/>
    <w:rsid w:val="00B92705"/>
    <w:rsid w:val="00D21E16"/>
    <w:rsid w:val="00E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DC14"/>
  <w15:chartTrackingRefBased/>
  <w15:docId w15:val="{DADBC785-97D3-4EFE-A5E0-143F40A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tin.margalitadze@ts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2019-11-24T08:47:00Z</dcterms:created>
  <dcterms:modified xsi:type="dcterms:W3CDTF">2019-11-24T09:03:00Z</dcterms:modified>
</cp:coreProperties>
</file>